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44"/>
          <w:lang w:val="en-US" w:eastAsia="zh-CN"/>
        </w:rPr>
        <w:t>诚信守纪</w:t>
      </w:r>
      <w:r>
        <w:rPr>
          <w:rFonts w:hint="eastAsia" w:ascii="黑体" w:hAnsi="黑体" w:eastAsia="黑体" w:cs="黑体"/>
          <w:sz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本人自愿参加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长春市轨道集团有限公司2024年公开招聘</w:t>
      </w:r>
      <w:r>
        <w:rPr>
          <w:rFonts w:hint="eastAsia" w:ascii="仿宋" w:hAnsi="仿宋" w:eastAsia="仿宋" w:cs="仿宋"/>
          <w:sz w:val="30"/>
          <w:szCs w:val="30"/>
        </w:rPr>
        <w:t>，现郑重承诺：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本人具有中华人民共和国国籍，遵守宪法和法律，不存在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违法违纪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违背招聘条件要求</w:t>
      </w:r>
      <w:r>
        <w:rPr>
          <w:rFonts w:hint="eastAsia" w:ascii="仿宋" w:hAnsi="仿宋" w:eastAsia="仿宋" w:cs="仿宋"/>
          <w:sz w:val="30"/>
          <w:szCs w:val="30"/>
        </w:rPr>
        <w:t>等情况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符合本次招聘人员要求。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</w:rPr>
        <w:t>本人承诺在此次应聘过程中，所提供的个人信息是真实、准确、完整的，如因个人信息错误、失真、缺失等造成不良后果，自愿放弃录取资格，相应后果由本人承担。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本人承诺在此次应聘过程中，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不做</w:t>
      </w:r>
      <w:r>
        <w:rPr>
          <w:rFonts w:hint="eastAsia" w:ascii="仿宋" w:hAnsi="仿宋" w:eastAsia="仿宋" w:cs="仿宋"/>
          <w:sz w:val="30"/>
          <w:szCs w:val="30"/>
        </w:rPr>
        <w:t>影响公开招聘公平公正的行为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一经发现，自愿退出本次招聘。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同意长春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轨道交通集团有限公司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/>
          <w:color w:val="auto"/>
          <w:sz w:val="30"/>
          <w:szCs w:val="30"/>
          <w:lang w:val="en-US" w:eastAsia="zh-CN"/>
        </w:rPr>
        <w:t>招聘服务机构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进行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背调背筛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，并积极配合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本人承诺在此次应聘过程中，不在社交网络上发表任何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sz w:val="30"/>
          <w:szCs w:val="30"/>
        </w:rPr>
        <w:t>本次招聘工作相关的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言论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本人签此诚信守纪承诺书，自愿并严格遵守此次招聘的相关规定，如有违反，自愿按相关规定接受处理。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800" w:firstLineChars="6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承诺人</w:t>
      </w:r>
      <w:r>
        <w:rPr>
          <w:rFonts w:hint="eastAsia" w:ascii="仿宋" w:hAnsi="仿宋" w:eastAsia="仿宋" w:cs="仿宋"/>
          <w:sz w:val="30"/>
          <w:szCs w:val="30"/>
        </w:rPr>
        <w:t>签字并按手印：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8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承诺人身份证号：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00" w:firstLineChars="1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日期：     </w:t>
      </w:r>
      <w:r>
        <w:rPr>
          <w:rFonts w:hint="eastAsia" w:ascii="仿宋" w:hAnsi="仿宋" w:eastAsia="仿宋" w:cs="仿宋"/>
          <w:sz w:val="30"/>
          <w:szCs w:val="30"/>
        </w:rPr>
        <w:t xml:space="preserve">年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月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日</w:t>
      </w:r>
    </w:p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4434B6-6E38-4BCA-9092-C9FDAEA43F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1A0FFD-2458-40E7-A12A-CE397AE993A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45D12"/>
    <w:multiLevelType w:val="singleLevel"/>
    <w:tmpl w:val="BF145D1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YTVmYmMwODZjMWVlNTM5NmE0MzI1MjRhOTJjZjYifQ=="/>
    <w:docVar w:name="KSO_WPS_MARK_KEY" w:val="5f3d0f8e-7947-4e48-af64-1b0d05d3f4ea"/>
  </w:docVars>
  <w:rsids>
    <w:rsidRoot w:val="009C45EE"/>
    <w:rsid w:val="00070358"/>
    <w:rsid w:val="000B5066"/>
    <w:rsid w:val="0026129F"/>
    <w:rsid w:val="0035184D"/>
    <w:rsid w:val="00662F49"/>
    <w:rsid w:val="0074063C"/>
    <w:rsid w:val="00943DEA"/>
    <w:rsid w:val="009C45EE"/>
    <w:rsid w:val="00AA2192"/>
    <w:rsid w:val="00E40957"/>
    <w:rsid w:val="02061E4E"/>
    <w:rsid w:val="02592BF3"/>
    <w:rsid w:val="194475E3"/>
    <w:rsid w:val="1A7B2F67"/>
    <w:rsid w:val="1DAA7145"/>
    <w:rsid w:val="22587977"/>
    <w:rsid w:val="2A0720EF"/>
    <w:rsid w:val="3698635F"/>
    <w:rsid w:val="3B8E31A9"/>
    <w:rsid w:val="4BC91B74"/>
    <w:rsid w:val="4DD82902"/>
    <w:rsid w:val="52116C56"/>
    <w:rsid w:val="53F400C7"/>
    <w:rsid w:val="5B361448"/>
    <w:rsid w:val="60275A5C"/>
    <w:rsid w:val="61DB3BC9"/>
    <w:rsid w:val="6B51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正文文本首行缩进 21"/>
    <w:basedOn w:val="10"/>
    <w:qFormat/>
    <w:uiPriority w:val="0"/>
    <w:pPr>
      <w:ind w:firstLine="420" w:firstLineChars="200"/>
    </w:pPr>
    <w:rPr>
      <w:kern w:val="0"/>
    </w:rPr>
  </w:style>
  <w:style w:type="paragraph" w:customStyle="1" w:styleId="10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221</Characters>
  <Lines>1</Lines>
  <Paragraphs>1</Paragraphs>
  <TotalTime>8</TotalTime>
  <ScaleCrop>false</ScaleCrop>
  <LinksUpToDate>false</LinksUpToDate>
  <CharactersWithSpaces>227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张琦</cp:lastModifiedBy>
  <cp:lastPrinted>2017-10-13T01:29:00Z</cp:lastPrinted>
  <dcterms:modified xsi:type="dcterms:W3CDTF">2024-07-17T05:51:30Z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870CB164ADA04730AF9D5BEB76A04EDA</vt:lpwstr>
  </property>
</Properties>
</file>